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D" w:rsidRPr="008C3A46" w:rsidRDefault="008110BD" w:rsidP="008C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46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8110BD" w:rsidRDefault="008110BD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Pr="00A672D9" w:rsidRDefault="008C3A46" w:rsidP="00A672D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3A46">
        <w:rPr>
          <w:rFonts w:ascii="Times New Roman" w:hAnsi="Times New Roman" w:cs="Times New Roman"/>
          <w:b/>
          <w:sz w:val="24"/>
          <w:szCs w:val="24"/>
        </w:rPr>
        <w:t>MOKINIŲ DALYVAVIMAS RENGINIUOSE</w:t>
      </w:r>
      <w:r w:rsidR="006D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B0E" w:rsidRPr="00A672D9">
        <w:rPr>
          <w:rFonts w:ascii="Times New Roman" w:hAnsi="Times New Roman" w:cs="Times New Roman"/>
          <w:sz w:val="24"/>
          <w:szCs w:val="24"/>
        </w:rPr>
        <w:t>(RAJONO, RESPUBLIKOS, TARPTAUTINIUOSE)</w:t>
      </w:r>
      <w:r w:rsidRPr="008C3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BF">
        <w:rPr>
          <w:rFonts w:ascii="Times New Roman" w:hAnsi="Times New Roman" w:cs="Times New Roman"/>
          <w:b/>
          <w:sz w:val="24"/>
          <w:szCs w:val="24"/>
        </w:rPr>
        <w:t xml:space="preserve">IR LAIMĖJIMAI </w:t>
      </w:r>
      <w:r w:rsidRPr="008C3A46">
        <w:rPr>
          <w:rFonts w:ascii="Times New Roman" w:hAnsi="Times New Roman" w:cs="Times New Roman"/>
          <w:b/>
          <w:sz w:val="24"/>
          <w:szCs w:val="24"/>
        </w:rPr>
        <w:t>PER</w:t>
      </w:r>
      <w:r w:rsidR="00A6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A46">
        <w:rPr>
          <w:rFonts w:ascii="Times New Roman" w:hAnsi="Times New Roman" w:cs="Times New Roman"/>
          <w:b/>
          <w:sz w:val="24"/>
          <w:szCs w:val="24"/>
        </w:rPr>
        <w:t>201</w:t>
      </w:r>
      <w:r w:rsidR="00FA3C5F">
        <w:rPr>
          <w:rFonts w:ascii="Times New Roman" w:hAnsi="Times New Roman" w:cs="Times New Roman"/>
          <w:b/>
          <w:sz w:val="24"/>
          <w:szCs w:val="24"/>
        </w:rPr>
        <w:t>6</w:t>
      </w:r>
      <w:r w:rsidRPr="008C3A46">
        <w:rPr>
          <w:rFonts w:ascii="Times New Roman" w:hAnsi="Times New Roman" w:cs="Times New Roman"/>
          <w:b/>
          <w:sz w:val="24"/>
          <w:szCs w:val="24"/>
        </w:rPr>
        <w:t>-201</w:t>
      </w:r>
      <w:r w:rsidR="00FA3C5F">
        <w:rPr>
          <w:rFonts w:ascii="Times New Roman" w:hAnsi="Times New Roman" w:cs="Times New Roman"/>
          <w:b/>
          <w:sz w:val="24"/>
          <w:szCs w:val="24"/>
        </w:rPr>
        <w:t>7</w:t>
      </w:r>
      <w:r w:rsidRPr="008C3A46">
        <w:rPr>
          <w:rFonts w:ascii="Times New Roman" w:hAnsi="Times New Roman" w:cs="Times New Roman"/>
          <w:b/>
          <w:sz w:val="24"/>
          <w:szCs w:val="24"/>
        </w:rPr>
        <w:t xml:space="preserve"> MOKSLO METUS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2268"/>
      </w:tblGrid>
      <w:tr w:rsidR="00CD10E7" w:rsidTr="00C872F1">
        <w:tc>
          <w:tcPr>
            <w:tcW w:w="675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245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1134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268" w:type="dxa"/>
            <w:vAlign w:val="center"/>
          </w:tcPr>
          <w:p w:rsidR="00CD10E7" w:rsidRPr="00C872F1" w:rsidRDefault="008372BF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Laimėjimai</w:t>
            </w:r>
          </w:p>
        </w:tc>
      </w:tr>
      <w:tr w:rsidR="001938DC" w:rsidTr="001938DC">
        <w:tc>
          <w:tcPr>
            <w:tcW w:w="5920" w:type="dxa"/>
            <w:gridSpan w:val="2"/>
            <w:vAlign w:val="center"/>
          </w:tcPr>
          <w:p w:rsidR="001938DC" w:rsidRPr="00532D8B" w:rsidRDefault="001938DC" w:rsidP="00E54C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  <w:tc>
          <w:tcPr>
            <w:tcW w:w="1134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10E7" w:rsidRDefault="005B3F16" w:rsidP="00C1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5-8 klasių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9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F3455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D10E7" w:rsidRDefault="005B3F1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2 v.</w:t>
            </w: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10E7" w:rsidRDefault="00F3455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3-4 klasės matematikos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9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F3455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10E7" w:rsidRDefault="00C9771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– 1 v.</w:t>
            </w: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D10E7" w:rsidRDefault="00C97716" w:rsidP="009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6-12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mokinių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geografijos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 „Mano gaublys“.</w:t>
            </w:r>
          </w:p>
        </w:tc>
        <w:tc>
          <w:tcPr>
            <w:tcW w:w="1134" w:type="dxa"/>
          </w:tcPr>
          <w:p w:rsidR="00CD10E7" w:rsidRDefault="00A55A5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D10E7" w:rsidRDefault="00C97716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– 3 v.</w:t>
            </w: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klasės mokinių rajoninė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istorijos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9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10E7" w:rsidRPr="00A672D9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9-12 klasių mokinių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biologijos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9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8 klasės mokinių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chemijos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9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A271B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10E7" w:rsidRPr="00A672D9" w:rsidRDefault="00CD10E7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6D" w:rsidTr="009604F5">
        <w:tc>
          <w:tcPr>
            <w:tcW w:w="5920" w:type="dxa"/>
            <w:gridSpan w:val="2"/>
          </w:tcPr>
          <w:p w:rsidR="0043356D" w:rsidRDefault="0043356D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56D" w:rsidRPr="00A711D3" w:rsidRDefault="00A711D3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3356D" w:rsidRPr="00A672D9" w:rsidRDefault="0043356D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4C83" w:rsidTr="0069143A">
        <w:tc>
          <w:tcPr>
            <w:tcW w:w="5920" w:type="dxa"/>
            <w:gridSpan w:val="2"/>
          </w:tcPr>
          <w:p w:rsidR="00624C83" w:rsidRDefault="00624C83" w:rsidP="00E54C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1134" w:type="dxa"/>
          </w:tcPr>
          <w:p w:rsidR="00624C83" w:rsidRDefault="00624C83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C83" w:rsidRDefault="00624C83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6D" w:rsidTr="00CD10E7">
        <w:tc>
          <w:tcPr>
            <w:tcW w:w="675" w:type="dxa"/>
          </w:tcPr>
          <w:p w:rsidR="0043356D" w:rsidRDefault="0043356D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mokinių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meninio skaitymo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konkursas.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– 2 v.</w:t>
            </w:r>
          </w:p>
        </w:tc>
      </w:tr>
      <w:tr w:rsidR="0043356D" w:rsidTr="00CD10E7">
        <w:tc>
          <w:tcPr>
            <w:tcW w:w="675" w:type="dxa"/>
          </w:tcPr>
          <w:p w:rsidR="0043356D" w:rsidRDefault="0043356D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Šalies ekologinis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„Mano draugas – vanduo“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(Asociacija „Gyvoji planeta“)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3356D" w:rsidRPr="00D77762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</w:t>
            </w:r>
          </w:p>
        </w:tc>
      </w:tr>
      <w:tr w:rsidR="0043356D" w:rsidTr="00CD10E7">
        <w:tc>
          <w:tcPr>
            <w:tcW w:w="675" w:type="dxa"/>
          </w:tcPr>
          <w:p w:rsidR="0043356D" w:rsidRDefault="0043356D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3356D" w:rsidRPr="005B3F16" w:rsidRDefault="0043356D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g</w:t>
            </w:r>
            <w:r w:rsidRPr="005B3F16">
              <w:rPr>
                <w:rFonts w:ascii="Times New Roman" w:hAnsi="Times New Roman" w:cs="Times New Roman"/>
                <w:sz w:val="24"/>
                <w:szCs w:val="24"/>
              </w:rPr>
              <w:t xml:space="preserve">amtos mokslų ir matematikos konkurso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„Praktinių žinių labirintas“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43356D" w:rsidTr="00CD10E7">
        <w:tc>
          <w:tcPr>
            <w:tcW w:w="675" w:type="dxa"/>
          </w:tcPr>
          <w:p w:rsidR="0043356D" w:rsidRDefault="0043356D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3356D" w:rsidRPr="00265B0A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konkursas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„Kengūra“.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3356D" w:rsidRDefault="0043356D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mok. į rajono dešimtuką</w:t>
            </w:r>
          </w:p>
        </w:tc>
      </w:tr>
      <w:tr w:rsidR="0043356D" w:rsidTr="00CD10E7">
        <w:tc>
          <w:tcPr>
            <w:tcW w:w="675" w:type="dxa"/>
          </w:tcPr>
          <w:p w:rsidR="0043356D" w:rsidRDefault="0043356D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3356D" w:rsidRPr="00E3211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viktorina “</w:t>
            </w:r>
            <w:proofErr w:type="spellStart"/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Ram‘ukai</w:t>
            </w:r>
            <w:proofErr w:type="spellEnd"/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mok. – 1 v., 1 mok. – 3 v.</w:t>
            </w:r>
          </w:p>
        </w:tc>
      </w:tr>
      <w:tr w:rsidR="0043356D" w:rsidTr="00CD10E7">
        <w:tc>
          <w:tcPr>
            <w:tcW w:w="675" w:type="dxa"/>
          </w:tcPr>
          <w:p w:rsidR="0043356D" w:rsidRDefault="0043356D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3356D" w:rsidRPr="00E3211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 w:rsidRPr="0043356D">
              <w:rPr>
                <w:rFonts w:ascii="Times New Roman" w:hAnsi="Times New Roman" w:cs="Times New Roman"/>
                <w:b/>
                <w:sz w:val="24"/>
                <w:szCs w:val="24"/>
              </w:rPr>
              <w:t>matematikos viktorina „Mąstyk, skaičiuok, spėk“.</w:t>
            </w:r>
          </w:p>
        </w:tc>
        <w:tc>
          <w:tcPr>
            <w:tcW w:w="1134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356D" w:rsidRDefault="0043356D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mokinių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meninio skaitymo konkursas „Knyga, kuri mane augina“.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Nominacija – drąsiausiam dalyviui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A6C0C" w:rsidRPr="00D77762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informatikos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mąstymo konkursas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„Bebras“.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Olimpis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– Pavasario sesija“.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padėkos,  56 diplomai, 6 medaliai 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A6C0C" w:rsidRPr="0003615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5C">
              <w:rPr>
                <w:rFonts w:ascii="Times New Roman" w:hAnsi="Times New Roman" w:cs="Times New Roman"/>
                <w:sz w:val="24"/>
                <w:szCs w:val="24"/>
              </w:rPr>
              <w:t xml:space="preserve">Ikimokyklinių įstaigų folkloro festivalis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„Virš marių saulelė, o širdy – giesmelė“.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A6C0C" w:rsidRPr="00265B0A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III respublikinėje sporto ir meno šventėje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Adamkiada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8A6C0C" w:rsidRPr="00265B0A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Respublikinės sporto ir meno šventės „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Adamkiada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“ dailininkų plenero laureatei.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(laureatė)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8A6C0C" w:rsidRPr="00265B0A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Piešinių ir nuotraukų konkursas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„Kuriu ateities Europą“.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v. (1 mok.)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A6C0C" w:rsidRPr="00265B0A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mokinių raštingumo konkursas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vertimų projektas „Tavo žvilgsnis“.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1v. – 1 mok. (anglų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projektas „Lietuvos piliakalniai“. Dailyraštis vokiečių kalba.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„Skinija“ konkursas „Nusipiešk sau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kojinytes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internetinė olimpiada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1v.-2, 2v.-5, 3 v. - 8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8A6C0C" w:rsidRPr="00E3211D" w:rsidRDefault="003E1A88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Šalies dailės konkursas </w:t>
            </w:r>
            <w:r w:rsidR="008A6C0C">
              <w:rPr>
                <w:rFonts w:ascii="Times New Roman" w:hAnsi="Times New Roman" w:cs="Times New Roman"/>
                <w:sz w:val="24"/>
                <w:szCs w:val="24"/>
              </w:rPr>
              <w:t>„Peizažas – rudens spalvos“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 - 1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Saugaus eismo konkursas „Šviesoforas“.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etnokultūrinėje šventėje „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Švents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Martins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staldelius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užsklend</w:t>
            </w:r>
            <w:proofErr w:type="spellEnd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...“.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dalyvavimas šalies projekte </w:t>
            </w:r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„Vaikų </w:t>
            </w:r>
            <w:proofErr w:type="spellStart"/>
            <w:r w:rsidRPr="008A6C0C">
              <w:rPr>
                <w:rFonts w:ascii="Times New Roman" w:hAnsi="Times New Roman" w:cs="Times New Roman"/>
                <w:b/>
                <w:sz w:val="24"/>
                <w:szCs w:val="24"/>
              </w:rPr>
              <w:t>velykėlės-2017“.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8A6C0C" w:rsidRPr="00E3211D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Rajone iliustruoto dailyraščio paroda „Pilys ir piliakalniai“.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8A6C0C" w:rsidRPr="00D77762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62">
              <w:rPr>
                <w:rFonts w:ascii="Times New Roman" w:hAnsi="Times New Roman" w:cs="Times New Roman"/>
                <w:sz w:val="24"/>
                <w:szCs w:val="24"/>
              </w:rPr>
              <w:t>Tarptautinis mokinių meninės kūrybos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darbų konkursas „Kalėdinis atvirukas“.</w:t>
            </w: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C0C" w:rsidRPr="00D77762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62">
              <w:rPr>
                <w:rFonts w:ascii="Times New Roman" w:hAnsi="Times New Roman" w:cs="Times New Roman"/>
                <w:sz w:val="24"/>
                <w:szCs w:val="24"/>
              </w:rPr>
              <w:t>Padėka už dalyvavimą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(Dailės mokytojų asociacija)</w:t>
            </w:r>
          </w:p>
        </w:tc>
      </w:tr>
      <w:tr w:rsidR="008A6C0C" w:rsidTr="0094546D">
        <w:tc>
          <w:tcPr>
            <w:tcW w:w="5920" w:type="dxa"/>
            <w:gridSpan w:val="2"/>
          </w:tcPr>
          <w:p w:rsidR="008A6C0C" w:rsidRPr="00D77762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C0C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0C" w:rsidRPr="00D77762" w:rsidRDefault="008A6C0C" w:rsidP="0046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E54C66">
        <w:tc>
          <w:tcPr>
            <w:tcW w:w="5920" w:type="dxa"/>
            <w:gridSpan w:val="2"/>
            <w:vAlign w:val="center"/>
          </w:tcPr>
          <w:p w:rsidR="008A6C0C" w:rsidRPr="00265B0A" w:rsidRDefault="008A6C0C" w:rsidP="00E54C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lengvosios atletikos rudens pirmenybės.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mok.-1 v., 1mok.. – 2 v., 1 mok. – 3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Pabaltijo lengvosios atletikos mačas (Lietuvos rinktinė)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Tarptautinės metimų varžybos Latvijoje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pirmos vietos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„Žemaitijos taurė 2017“ lengvosios atletikos varžybos.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– 1 v., 2 mok. – 3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metimų festivalis „Rokiškis 2017“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C0C" w:rsidRPr="0043356D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6D">
              <w:rPr>
                <w:rFonts w:ascii="Times New Roman" w:hAnsi="Times New Roman" w:cs="Times New Roman"/>
                <w:sz w:val="24"/>
                <w:szCs w:val="24"/>
              </w:rPr>
              <w:t>1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A6C0C" w:rsidRPr="00265B0A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lengvosios atletikos pavasario pirmenybės.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mok. – 1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A6C0C" w:rsidRDefault="008A6C0C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metimų trikovės varžybos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vaikų lengvosios atletikos pirmenybės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mok. – 1 v., 1 mok. – 2 v., 1 mok. – 3 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A6C0C" w:rsidRDefault="008A6C0C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Apskrities „Minijos nafta 2017“ Krepšinio turnyras.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lengvosios atletikos pirmenybės.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6C0C" w:rsidRDefault="008A6C0C" w:rsidP="00AC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v.-8, 2 v.–6, 3v.-10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apskrities lengvosios atletikos varžybos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6C0C" w:rsidRDefault="008A6C0C" w:rsidP="00AC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1v.–5, 2 v.–2,3 v. - 1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8A6C0C" w:rsidRDefault="008A6C0C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„Viduklės pavasaris“ lengvosios atletikos varžybos.</w:t>
            </w:r>
          </w:p>
        </w:tc>
        <w:tc>
          <w:tcPr>
            <w:tcW w:w="1134" w:type="dxa"/>
          </w:tcPr>
          <w:p w:rsidR="008A6C0C" w:rsidRDefault="008A6C0C" w:rsidP="002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6C0C" w:rsidRDefault="008A6C0C" w:rsidP="002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1v.-2, 2v.-1, 3 v. - 3</w:t>
            </w:r>
          </w:p>
        </w:tc>
      </w:tr>
      <w:tr w:rsidR="008A6C0C" w:rsidTr="00CD10E7">
        <w:tc>
          <w:tcPr>
            <w:tcW w:w="675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8A6C0C" w:rsidRDefault="008A6C0C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Adamkiada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3v. -1</w:t>
            </w:r>
          </w:p>
        </w:tc>
      </w:tr>
      <w:tr w:rsidR="008A6C0C" w:rsidTr="00E70CA2">
        <w:tc>
          <w:tcPr>
            <w:tcW w:w="5920" w:type="dxa"/>
            <w:gridSpan w:val="2"/>
          </w:tcPr>
          <w:p w:rsidR="008A6C0C" w:rsidRDefault="008A6C0C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0C" w:rsidRDefault="008A6C0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2D9" w:rsidRDefault="00A672D9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Default="00D77762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Išsipildymo akcija 2017. Gerumo padėka </w:t>
      </w:r>
      <w:proofErr w:type="spellStart"/>
      <w:r>
        <w:rPr>
          <w:rFonts w:ascii="Times New Roman" w:hAnsi="Times New Roman" w:cs="Times New Roman"/>
          <w:sz w:val="24"/>
          <w:szCs w:val="24"/>
        </w:rPr>
        <w:t>aukok.lt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komanda (paaukota projektui)</w:t>
      </w:r>
    </w:p>
    <w:p w:rsidR="00D77762" w:rsidRDefault="00E50E52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Adamkiados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Padėka mokyklos kolektyvui už nuoširdų darbą prisidedant prie šventės surengimo pagerbiant Jo ekscelencijos Valdo Adamkaus ir jo žmonos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Adamkienės atliktus ir atliekamus kilnius darbus Lietuvai ir jos žmonėms.</w:t>
      </w:r>
    </w:p>
    <w:p w:rsidR="009D776D" w:rsidRDefault="009D776D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Tarptautinis projektas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+“ „Socialinės atskirties mažinimas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verslumą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savanorystę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9D776D" w:rsidRDefault="00656859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draugai“ – priešmokyklinė grupė</w:t>
      </w:r>
      <w:r w:rsidR="003E1A88">
        <w:rPr>
          <w:rFonts w:ascii="Times New Roman" w:hAnsi="Times New Roman" w:cs="Times New Roman"/>
          <w:sz w:val="24"/>
          <w:szCs w:val="24"/>
        </w:rPr>
        <w:t>, „Obuolio draugai“ – 3 klasė.</w:t>
      </w:r>
    </w:p>
    <w:p w:rsidR="00656859" w:rsidRDefault="00656859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Integruota kalbų popietė „Velykų papročiai ir tradicijos“. Dalyvavo Vilkyčių ir </w:t>
      </w:r>
      <w:proofErr w:type="spellStart"/>
      <w:r>
        <w:rPr>
          <w:rFonts w:ascii="Times New Roman" w:hAnsi="Times New Roman" w:cs="Times New Roman"/>
          <w:sz w:val="24"/>
          <w:szCs w:val="24"/>
        </w:rPr>
        <w:t>Usėnų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pagrindinių mokyklų 7 klasių mokiniai.</w:t>
      </w:r>
    </w:p>
    <w:p w:rsidR="00E91276" w:rsidRDefault="00E91276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„Išsipildymo akcija 201</w:t>
      </w:r>
      <w:r w:rsidR="00512E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“ – Pyragų diena. Visa mokyklos bendruomenė buvo skatinama dalintis iškeptais pyragais ir aukoti pinigus sergantiems vaikams.</w:t>
      </w:r>
    </w:p>
    <w:p w:rsidR="00E91276" w:rsidRDefault="00E91276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vasaros poilsio socializacijos projektas „Vasaros šypsena“.</w:t>
      </w:r>
    </w:p>
    <w:p w:rsidR="001320EE" w:rsidRDefault="003E1A88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Nacionalinis</w:t>
      </w:r>
      <w:r w:rsidR="001320EE">
        <w:rPr>
          <w:rFonts w:ascii="Times New Roman" w:hAnsi="Times New Roman" w:cs="Times New Roman"/>
          <w:sz w:val="24"/>
          <w:szCs w:val="24"/>
        </w:rPr>
        <w:t xml:space="preserve"> projektas „Pažink valstybę“.</w:t>
      </w:r>
    </w:p>
    <w:p w:rsidR="003E1A88" w:rsidRPr="00D77762" w:rsidRDefault="003E1A88" w:rsidP="00D7776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„OLWEUS“ programos įgyvendinimas 3-10 klasėse.</w:t>
      </w:r>
    </w:p>
    <w:p w:rsidR="00A672D9" w:rsidRDefault="00A672D9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Pr="008110BD" w:rsidRDefault="00A672D9" w:rsidP="00A67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A672D9" w:rsidRPr="008110BD" w:rsidSect="00977A33"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2" w:rsidRDefault="00C04392" w:rsidP="00977A33">
      <w:pPr>
        <w:spacing w:after="0" w:line="240" w:lineRule="auto"/>
      </w:pPr>
      <w:r>
        <w:separator/>
      </w:r>
    </w:p>
  </w:endnote>
  <w:endnote w:type="continuationSeparator" w:id="0">
    <w:p w:rsidR="00C04392" w:rsidRDefault="00C04392" w:rsidP="0097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A33" w:rsidRPr="00A672D9" w:rsidRDefault="00977A33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7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7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7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1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7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A33" w:rsidRDefault="00977A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2" w:rsidRDefault="00C04392" w:rsidP="00977A33">
      <w:pPr>
        <w:spacing w:after="0" w:line="240" w:lineRule="auto"/>
      </w:pPr>
      <w:r>
        <w:separator/>
      </w:r>
    </w:p>
  </w:footnote>
  <w:footnote w:type="continuationSeparator" w:id="0">
    <w:p w:rsidR="00C04392" w:rsidRDefault="00C04392" w:rsidP="0097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F7C"/>
    <w:multiLevelType w:val="hybridMultilevel"/>
    <w:tmpl w:val="D1309F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6E"/>
    <w:rsid w:val="0000444D"/>
    <w:rsid w:val="0003615C"/>
    <w:rsid w:val="000432BE"/>
    <w:rsid w:val="00065AC2"/>
    <w:rsid w:val="00111AF3"/>
    <w:rsid w:val="001320EE"/>
    <w:rsid w:val="001759BF"/>
    <w:rsid w:val="001938DC"/>
    <w:rsid w:val="001E0B0D"/>
    <w:rsid w:val="002344ED"/>
    <w:rsid w:val="00265B0A"/>
    <w:rsid w:val="00285720"/>
    <w:rsid w:val="00287C16"/>
    <w:rsid w:val="002B3EF7"/>
    <w:rsid w:val="002C3C23"/>
    <w:rsid w:val="002E62B3"/>
    <w:rsid w:val="00364DC0"/>
    <w:rsid w:val="00382DCD"/>
    <w:rsid w:val="003E1A88"/>
    <w:rsid w:val="004048BC"/>
    <w:rsid w:val="0043356D"/>
    <w:rsid w:val="00440F03"/>
    <w:rsid w:val="00443431"/>
    <w:rsid w:val="00453D87"/>
    <w:rsid w:val="00483EAF"/>
    <w:rsid w:val="004A51B9"/>
    <w:rsid w:val="00512E54"/>
    <w:rsid w:val="00532D8B"/>
    <w:rsid w:val="0054582C"/>
    <w:rsid w:val="0054760D"/>
    <w:rsid w:val="005B3053"/>
    <w:rsid w:val="005B3F16"/>
    <w:rsid w:val="005B667E"/>
    <w:rsid w:val="005F63B7"/>
    <w:rsid w:val="0062149B"/>
    <w:rsid w:val="00624C83"/>
    <w:rsid w:val="00635D59"/>
    <w:rsid w:val="00656859"/>
    <w:rsid w:val="00684862"/>
    <w:rsid w:val="006A6384"/>
    <w:rsid w:val="006D5B0E"/>
    <w:rsid w:val="006E4E6B"/>
    <w:rsid w:val="00714E22"/>
    <w:rsid w:val="00791768"/>
    <w:rsid w:val="007F2633"/>
    <w:rsid w:val="008021C0"/>
    <w:rsid w:val="008110BD"/>
    <w:rsid w:val="00815409"/>
    <w:rsid w:val="008372BF"/>
    <w:rsid w:val="00870E90"/>
    <w:rsid w:val="008A6C0C"/>
    <w:rsid w:val="008B2CF4"/>
    <w:rsid w:val="008C3A46"/>
    <w:rsid w:val="00962576"/>
    <w:rsid w:val="00977A33"/>
    <w:rsid w:val="009D776D"/>
    <w:rsid w:val="00A258C7"/>
    <w:rsid w:val="00A271BB"/>
    <w:rsid w:val="00A55A56"/>
    <w:rsid w:val="00A672D9"/>
    <w:rsid w:val="00A711D3"/>
    <w:rsid w:val="00AC5F54"/>
    <w:rsid w:val="00AD5BC2"/>
    <w:rsid w:val="00AF4EF0"/>
    <w:rsid w:val="00B5290A"/>
    <w:rsid w:val="00B63B37"/>
    <w:rsid w:val="00BB2315"/>
    <w:rsid w:val="00BC740D"/>
    <w:rsid w:val="00BD1C19"/>
    <w:rsid w:val="00C04392"/>
    <w:rsid w:val="00C14CF9"/>
    <w:rsid w:val="00C16970"/>
    <w:rsid w:val="00C56C3D"/>
    <w:rsid w:val="00C62AF4"/>
    <w:rsid w:val="00C872F1"/>
    <w:rsid w:val="00C97716"/>
    <w:rsid w:val="00CD10E7"/>
    <w:rsid w:val="00CE69E3"/>
    <w:rsid w:val="00D24C21"/>
    <w:rsid w:val="00D3346B"/>
    <w:rsid w:val="00D77762"/>
    <w:rsid w:val="00D95310"/>
    <w:rsid w:val="00DC71B3"/>
    <w:rsid w:val="00E02E4B"/>
    <w:rsid w:val="00E035BA"/>
    <w:rsid w:val="00E3211D"/>
    <w:rsid w:val="00E50E52"/>
    <w:rsid w:val="00E54C66"/>
    <w:rsid w:val="00E87165"/>
    <w:rsid w:val="00E91276"/>
    <w:rsid w:val="00EC173F"/>
    <w:rsid w:val="00ED1EBE"/>
    <w:rsid w:val="00ED7AB4"/>
    <w:rsid w:val="00F263FA"/>
    <w:rsid w:val="00F34556"/>
    <w:rsid w:val="00F81AF9"/>
    <w:rsid w:val="00FA3C5F"/>
    <w:rsid w:val="00FC226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A33"/>
  </w:style>
  <w:style w:type="paragraph" w:styleId="Porat">
    <w:name w:val="footer"/>
    <w:basedOn w:val="prastasis"/>
    <w:link w:val="Porat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A33"/>
  </w:style>
  <w:style w:type="paragraph" w:styleId="Sraopastraipa">
    <w:name w:val="List Paragraph"/>
    <w:basedOn w:val="prastasis"/>
    <w:uiPriority w:val="34"/>
    <w:qFormat/>
    <w:rsid w:val="00D7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A33"/>
  </w:style>
  <w:style w:type="paragraph" w:styleId="Porat">
    <w:name w:val="footer"/>
    <w:basedOn w:val="prastasis"/>
    <w:link w:val="Porat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A33"/>
  </w:style>
  <w:style w:type="paragraph" w:styleId="Sraopastraipa">
    <w:name w:val="List Paragraph"/>
    <w:basedOn w:val="prastasis"/>
    <w:uiPriority w:val="34"/>
    <w:qFormat/>
    <w:rsid w:val="00D7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38</cp:revision>
  <cp:lastPrinted>2018-02-07T06:14:00Z</cp:lastPrinted>
  <dcterms:created xsi:type="dcterms:W3CDTF">2014-06-27T05:41:00Z</dcterms:created>
  <dcterms:modified xsi:type="dcterms:W3CDTF">2018-02-07T06:21:00Z</dcterms:modified>
</cp:coreProperties>
</file>